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B8F8" w14:textId="40822519" w:rsidR="003A6F59" w:rsidRPr="008070FA" w:rsidRDefault="008070FA">
      <w:pPr>
        <w:rPr>
          <w:b/>
          <w:bCs/>
        </w:rPr>
      </w:pPr>
      <w:r w:rsidRPr="008070FA">
        <w:rPr>
          <w:b/>
          <w:bCs/>
        </w:rPr>
        <w:t>Školski odbor</w:t>
      </w:r>
    </w:p>
    <w:p w14:paraId="3B2255E9" w14:textId="13896C76" w:rsidR="008070FA" w:rsidRDefault="008070FA">
      <w:r>
        <w:t>Dana 12.</w:t>
      </w:r>
      <w:r w:rsidR="000D168A">
        <w:t xml:space="preserve"> </w:t>
      </w:r>
      <w:r>
        <w:t>travnja 2021. godine konstituiran je Školski odbor osnovne škole Nikola Tesla</w:t>
      </w:r>
    </w:p>
    <w:p w14:paraId="17B9B880" w14:textId="77777777" w:rsidR="008070FA" w:rsidRDefault="008070FA">
      <w:r>
        <w:t>Predsjednica Školskog odbora:</w:t>
      </w:r>
    </w:p>
    <w:p w14:paraId="074D6E6D" w14:textId="646130EB" w:rsidR="008070FA" w:rsidRDefault="008070FA">
      <w:r>
        <w:t xml:space="preserve"> Vesna </w:t>
      </w:r>
      <w:proofErr w:type="spellStart"/>
      <w:r>
        <w:t>Mikjel</w:t>
      </w:r>
      <w:proofErr w:type="spellEnd"/>
      <w:r>
        <w:t>, mag.</w:t>
      </w:r>
      <w:r w:rsidR="000D168A">
        <w:t xml:space="preserve"> </w:t>
      </w:r>
      <w:r>
        <w:t>prim.</w:t>
      </w:r>
      <w:r w:rsidR="000D168A">
        <w:t xml:space="preserve"> </w:t>
      </w:r>
      <w:proofErr w:type="spellStart"/>
      <w:r w:rsidR="000D168A">
        <w:t>e</w:t>
      </w:r>
      <w:r>
        <w:t>duc</w:t>
      </w:r>
      <w:proofErr w:type="spellEnd"/>
      <w:r w:rsidR="000D168A">
        <w:t xml:space="preserve"> –</w:t>
      </w:r>
      <w:r>
        <w:t xml:space="preserve"> predstavnica Učiteljskog vijeća</w:t>
      </w:r>
    </w:p>
    <w:p w14:paraId="3A90D28E" w14:textId="77777777" w:rsidR="008070FA" w:rsidRDefault="008070FA">
      <w:r>
        <w:t xml:space="preserve">Zamjenica predsjednice: </w:t>
      </w:r>
    </w:p>
    <w:p w14:paraId="6835D592" w14:textId="08A030EE" w:rsidR="008070FA" w:rsidRDefault="008070FA">
      <w:proofErr w:type="spellStart"/>
      <w:r>
        <w:t>Liana</w:t>
      </w:r>
      <w:proofErr w:type="spellEnd"/>
      <w:r>
        <w:t xml:space="preserve"> Vilenica Hinić, prof.</w:t>
      </w:r>
      <w:r w:rsidR="000D168A">
        <w:t xml:space="preserve"> –</w:t>
      </w:r>
      <w:r>
        <w:t xml:space="preserve"> predstavnik Vijeća roditelja</w:t>
      </w:r>
    </w:p>
    <w:p w14:paraId="56104E14" w14:textId="77777777" w:rsidR="008070FA" w:rsidRDefault="008070FA">
      <w:r>
        <w:t>Članovi:</w:t>
      </w:r>
    </w:p>
    <w:p w14:paraId="41BFD3E0" w14:textId="0481BF68" w:rsidR="008070FA" w:rsidRDefault="008070FA">
      <w:r>
        <w:t>Ines Vuković Prpić, prof., predstavnica Učiteljskog vijeća</w:t>
      </w:r>
    </w:p>
    <w:p w14:paraId="29017E64" w14:textId="3845D597" w:rsidR="008070FA" w:rsidRDefault="008070FA">
      <w:r>
        <w:t xml:space="preserve">Andrea </w:t>
      </w:r>
      <w:proofErr w:type="spellStart"/>
      <w:r>
        <w:t>Kancijanić</w:t>
      </w:r>
      <w:proofErr w:type="spellEnd"/>
      <w:r>
        <w:t>, dipl.</w:t>
      </w:r>
      <w:r w:rsidR="000D168A">
        <w:t xml:space="preserve"> </w:t>
      </w:r>
      <w:proofErr w:type="spellStart"/>
      <w:r>
        <w:t>iur</w:t>
      </w:r>
      <w:proofErr w:type="spellEnd"/>
      <w:r>
        <w:t>., predstavnica Skupa radnika</w:t>
      </w:r>
    </w:p>
    <w:p w14:paraId="65FD021D" w14:textId="5294F9F4" w:rsidR="008070FA" w:rsidRDefault="008070FA">
      <w:r>
        <w:t>Vesna Antić,</w:t>
      </w:r>
      <w:r w:rsidR="000D168A">
        <w:t xml:space="preserve"> </w:t>
      </w:r>
      <w:r>
        <w:t>mag.</w:t>
      </w:r>
      <w:r w:rsidR="000D168A">
        <w:t xml:space="preserve"> </w:t>
      </w:r>
      <w:r>
        <w:t>prim.</w:t>
      </w:r>
      <w:r w:rsidR="000D168A">
        <w:t xml:space="preserve"> </w:t>
      </w:r>
      <w:proofErr w:type="spellStart"/>
      <w:r>
        <w:t>educ</w:t>
      </w:r>
      <w:proofErr w:type="spellEnd"/>
      <w:r>
        <w:t>., predstavnik osnivača</w:t>
      </w:r>
    </w:p>
    <w:p w14:paraId="6A872EC0" w14:textId="2A654AD4" w:rsidR="008070FA" w:rsidRDefault="008070FA">
      <w:r>
        <w:t>Damir Balenović, predstavnik osnivača</w:t>
      </w:r>
    </w:p>
    <w:p w14:paraId="4E492379" w14:textId="6A1FD46D" w:rsidR="008070FA" w:rsidRDefault="008070FA">
      <w:r>
        <w:t>Kristijan iskra, prof.,</w:t>
      </w:r>
      <w:r w:rsidR="000D168A">
        <w:t xml:space="preserve"> </w:t>
      </w:r>
      <w:r>
        <w:t>predstavnik osnivača</w:t>
      </w:r>
    </w:p>
    <w:sectPr w:rsidR="0080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FA"/>
    <w:rsid w:val="000D168A"/>
    <w:rsid w:val="003A6F59"/>
    <w:rsid w:val="008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B82A"/>
  <w15:chartTrackingRefBased/>
  <w15:docId w15:val="{EA1B1D75-3A47-4F25-8DEA-38A2E05B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Bandera-Mrakovčić</dc:creator>
  <cp:keywords/>
  <dc:description/>
  <cp:lastModifiedBy>Antea Juraga</cp:lastModifiedBy>
  <cp:revision>2</cp:revision>
  <dcterms:created xsi:type="dcterms:W3CDTF">2022-12-22T11:09:00Z</dcterms:created>
  <dcterms:modified xsi:type="dcterms:W3CDTF">2022-12-22T20:07:00Z</dcterms:modified>
</cp:coreProperties>
</file>